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5C93" w14:textId="2A93E376" w:rsidR="004E0E89" w:rsidRDefault="004E0E89" w:rsidP="004E0E89">
      <w:pPr>
        <w:spacing w:after="0" w:line="240" w:lineRule="auto"/>
        <w:ind w:left="-567" w:firstLine="694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PATVIRTINTA</w:t>
      </w:r>
    </w:p>
    <w:p w14:paraId="4D738B5B" w14:textId="77777777" w:rsidR="004E0E89" w:rsidRDefault="004E0E89" w:rsidP="004E0E89">
      <w:pPr>
        <w:spacing w:after="0" w:line="240" w:lineRule="auto"/>
        <w:ind w:left="-567" w:firstLine="694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Vilniaus miesto savivaldybės </w:t>
      </w:r>
    </w:p>
    <w:p w14:paraId="36BB1F23" w14:textId="77777777" w:rsidR="004E0E89" w:rsidRDefault="004E0E89" w:rsidP="004E0E89">
      <w:pPr>
        <w:spacing w:after="0" w:line="240" w:lineRule="auto"/>
        <w:ind w:left="-567" w:firstLine="694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administracijos direktoriaus </w:t>
      </w:r>
    </w:p>
    <w:p w14:paraId="4D8605D7" w14:textId="6A056F6C" w:rsidR="00893F6A" w:rsidRDefault="00893F6A" w:rsidP="00893F6A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893F6A">
        <w:rPr>
          <w:rFonts w:ascii="Times New Roman" w:hAnsi="Times New Roman"/>
          <w:bCs/>
          <w:sz w:val="24"/>
          <w:szCs w:val="24"/>
        </w:rPr>
        <w:t xml:space="preserve">2022 m. balandžio 27 d. </w:t>
      </w:r>
    </w:p>
    <w:p w14:paraId="0C5559B5" w14:textId="4F1B6BDA" w:rsidR="004E0E89" w:rsidRDefault="00893F6A" w:rsidP="00893F6A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</w:t>
      </w:r>
      <w:r w:rsidRPr="00893F6A">
        <w:rPr>
          <w:rFonts w:ascii="Times New Roman" w:hAnsi="Times New Roman"/>
          <w:bCs/>
          <w:sz w:val="24"/>
          <w:szCs w:val="24"/>
        </w:rPr>
        <w:t>Nr. 30-1199/22</w:t>
      </w:r>
    </w:p>
    <w:p w14:paraId="2AD0C803" w14:textId="77777777" w:rsidR="004E0E89" w:rsidRDefault="004E0E8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6DB2D855" w14:textId="11CE1A39" w:rsidR="00587ADC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103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FC2103">
        <w:rPr>
          <w:rFonts w:ascii="Times New Roman" w:hAnsi="Times New Roman"/>
          <w:b/>
          <w:sz w:val="24"/>
          <w:szCs w:val="24"/>
        </w:rPr>
        <w:t>OGRAMAI FINANSUOTI, PASKIRSTYMO</w:t>
      </w:r>
      <w:r w:rsidRPr="00FC2103">
        <w:rPr>
          <w:rFonts w:ascii="Times New Roman" w:hAnsi="Times New Roman"/>
          <w:b/>
          <w:sz w:val="24"/>
          <w:szCs w:val="24"/>
        </w:rPr>
        <w:t xml:space="preserve"> </w:t>
      </w:r>
      <w:r w:rsidR="00AF2BBA">
        <w:rPr>
          <w:rFonts w:ascii="Times New Roman" w:hAnsi="Times New Roman"/>
          <w:b/>
          <w:sz w:val="24"/>
          <w:szCs w:val="24"/>
        </w:rPr>
        <w:t>SENIŪNIJOMS</w:t>
      </w:r>
      <w:r w:rsidRPr="00FC2103">
        <w:rPr>
          <w:rFonts w:ascii="Times New Roman" w:hAnsi="Times New Roman"/>
          <w:b/>
          <w:sz w:val="24"/>
          <w:szCs w:val="24"/>
        </w:rPr>
        <w:t>, DALYVAUJAN</w:t>
      </w:r>
      <w:r w:rsidR="00AF2BBA">
        <w:rPr>
          <w:rFonts w:ascii="Times New Roman" w:hAnsi="Times New Roman"/>
          <w:b/>
          <w:sz w:val="24"/>
          <w:szCs w:val="24"/>
        </w:rPr>
        <w:t>ČIOMS</w:t>
      </w:r>
      <w:r w:rsidRPr="00FC2103">
        <w:rPr>
          <w:rFonts w:ascii="Times New Roman" w:hAnsi="Times New Roman"/>
          <w:b/>
          <w:sz w:val="24"/>
          <w:szCs w:val="24"/>
        </w:rPr>
        <w:t>MS VILNIAUS MIESTO SAVIVALDYBĖS UŽIMTUMO DIDINIMO PROGRAMOJE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20</w:t>
      </w:r>
      <w:r w:rsidR="00A33827">
        <w:rPr>
          <w:rFonts w:ascii="Times New Roman" w:hAnsi="Times New Roman"/>
          <w:b/>
          <w:sz w:val="24"/>
          <w:szCs w:val="24"/>
        </w:rPr>
        <w:t>2</w:t>
      </w:r>
      <w:r w:rsidR="00AF2BBA">
        <w:rPr>
          <w:rFonts w:ascii="Times New Roman" w:hAnsi="Times New Roman"/>
          <w:b/>
          <w:sz w:val="24"/>
          <w:szCs w:val="24"/>
        </w:rPr>
        <w:t>2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METAIS</w:t>
      </w:r>
      <w:r w:rsidR="00864F5E" w:rsidRPr="00FC2103">
        <w:rPr>
          <w:rFonts w:ascii="Times New Roman" w:hAnsi="Times New Roman"/>
          <w:b/>
          <w:sz w:val="24"/>
          <w:szCs w:val="24"/>
        </w:rPr>
        <w:t>, SĄRAŠAS</w:t>
      </w:r>
    </w:p>
    <w:p w14:paraId="4446FA6E" w14:textId="720229F8" w:rsidR="005A3447" w:rsidRPr="00FC2103" w:rsidRDefault="005A3447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59813509" w14:textId="77777777" w:rsidR="00B23D99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946"/>
        <w:gridCol w:w="2381"/>
      </w:tblGrid>
      <w:tr w:rsidR="0051760B" w:rsidRPr="00FC2103" w14:paraId="2F1D44A5" w14:textId="77777777" w:rsidTr="007563C4">
        <w:trPr>
          <w:trHeight w:val="604"/>
        </w:trPr>
        <w:tc>
          <w:tcPr>
            <w:tcW w:w="738" w:type="dxa"/>
          </w:tcPr>
          <w:p w14:paraId="2F1D44A0" w14:textId="1498722C" w:rsidR="0051760B" w:rsidRPr="00AF2BBA" w:rsidRDefault="0051760B" w:rsidP="00C37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BBA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r w:rsidR="007563C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AF2BBA">
              <w:rPr>
                <w:rFonts w:ascii="Times New Roman" w:hAnsi="Times New Roman"/>
                <w:b/>
                <w:sz w:val="24"/>
                <w:szCs w:val="24"/>
              </w:rPr>
              <w:t>r.</w:t>
            </w:r>
          </w:p>
        </w:tc>
        <w:tc>
          <w:tcPr>
            <w:tcW w:w="6946" w:type="dxa"/>
          </w:tcPr>
          <w:p w14:paraId="2F1D44A1" w14:textId="50A661E0" w:rsidR="0051760B" w:rsidRPr="004E0E89" w:rsidRDefault="007C23D5" w:rsidP="00C378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E89">
              <w:rPr>
                <w:rFonts w:ascii="Times New Roman" w:hAnsi="Times New Roman"/>
                <w:b/>
                <w:bCs/>
                <w:sz w:val="24"/>
                <w:szCs w:val="24"/>
              </w:rPr>
              <w:t>Vilniaus miesto savivaldybės administracijos:</w:t>
            </w:r>
          </w:p>
        </w:tc>
        <w:tc>
          <w:tcPr>
            <w:tcW w:w="2381" w:type="dxa"/>
          </w:tcPr>
          <w:p w14:paraId="2F1D44A3" w14:textId="147C7601" w:rsidR="0051760B" w:rsidRPr="00AF2BBA" w:rsidRDefault="007C23D5" w:rsidP="00280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BB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51760B" w:rsidRPr="00AF2BBA">
              <w:rPr>
                <w:rFonts w:ascii="Times New Roman" w:hAnsi="Times New Roman"/>
                <w:b/>
                <w:sz w:val="24"/>
                <w:szCs w:val="24"/>
              </w:rPr>
              <w:t>ėšos (Eur)</w:t>
            </w:r>
          </w:p>
        </w:tc>
      </w:tr>
      <w:tr w:rsidR="00AF2BBA" w:rsidRPr="002808A5" w14:paraId="2F1D44D2" w14:textId="77777777" w:rsidTr="009A051E">
        <w:tc>
          <w:tcPr>
            <w:tcW w:w="738" w:type="dxa"/>
          </w:tcPr>
          <w:p w14:paraId="2F1D44CE" w14:textId="6815A080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D44CF" w14:textId="6A11D85E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Šnipiškių seniūnija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D0" w14:textId="3B3377FA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17 520,00 </w:t>
            </w:r>
          </w:p>
        </w:tc>
      </w:tr>
      <w:tr w:rsidR="00AF2BBA" w:rsidRPr="002808A5" w14:paraId="2F1D44DC" w14:textId="77777777" w:rsidTr="009A051E">
        <w:tc>
          <w:tcPr>
            <w:tcW w:w="738" w:type="dxa"/>
          </w:tcPr>
          <w:p w14:paraId="2F1D44D8" w14:textId="226F641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D44D9" w14:textId="55178952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Justiniškių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DA" w14:textId="408E9853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27 690,00 </w:t>
            </w:r>
          </w:p>
        </w:tc>
      </w:tr>
      <w:tr w:rsidR="00AF2BBA" w:rsidRPr="002808A5" w14:paraId="2F1D44E6" w14:textId="77777777" w:rsidTr="009A051E">
        <w:tc>
          <w:tcPr>
            <w:tcW w:w="738" w:type="dxa"/>
          </w:tcPr>
          <w:p w14:paraId="2F1D44E2" w14:textId="0803DC2E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D44E3" w14:textId="14DEBCC0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Vilkpėdės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E4" w14:textId="39766E36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17 520,00 </w:t>
            </w:r>
          </w:p>
        </w:tc>
      </w:tr>
      <w:tr w:rsidR="00AF2BBA" w:rsidRPr="002808A5" w14:paraId="67BEDF01" w14:textId="77777777" w:rsidTr="009A051E">
        <w:tc>
          <w:tcPr>
            <w:tcW w:w="738" w:type="dxa"/>
          </w:tcPr>
          <w:p w14:paraId="22787765" w14:textId="21C5DC2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89257A" w14:textId="399361B1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Žvėryno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6D3E" w14:textId="0F6EE117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4 380,00 </w:t>
            </w:r>
          </w:p>
        </w:tc>
      </w:tr>
      <w:tr w:rsidR="00AF2BBA" w:rsidRPr="002808A5" w14:paraId="2F153DC0" w14:textId="77777777" w:rsidTr="009A051E">
        <w:tc>
          <w:tcPr>
            <w:tcW w:w="738" w:type="dxa"/>
          </w:tcPr>
          <w:p w14:paraId="5B4979D5" w14:textId="11E941A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D3BAF8" w14:textId="344A505C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Pašilaičių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86B9" w14:textId="2BBDF02C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33 400,00 </w:t>
            </w:r>
          </w:p>
        </w:tc>
      </w:tr>
      <w:tr w:rsidR="00AF2BBA" w:rsidRPr="002808A5" w14:paraId="41B53942" w14:textId="77777777" w:rsidTr="009A051E">
        <w:tc>
          <w:tcPr>
            <w:tcW w:w="738" w:type="dxa"/>
          </w:tcPr>
          <w:p w14:paraId="5CEEC0B8" w14:textId="462A88E7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64481B" w14:textId="048CB570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Pilaitės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17E9" w14:textId="30B38008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17 520,00 </w:t>
            </w:r>
          </w:p>
        </w:tc>
      </w:tr>
      <w:tr w:rsidR="00AF2BBA" w:rsidRPr="002808A5" w14:paraId="5DCB9E11" w14:textId="77777777" w:rsidTr="009A051E">
        <w:tc>
          <w:tcPr>
            <w:tcW w:w="738" w:type="dxa"/>
          </w:tcPr>
          <w:p w14:paraId="60627D4E" w14:textId="7BEA9223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6DFB7E" w14:textId="529FF933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Šeškinės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E8AA" w14:textId="714387A6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20 000,00 </w:t>
            </w:r>
          </w:p>
        </w:tc>
      </w:tr>
      <w:tr w:rsidR="00AF2BBA" w:rsidRPr="002808A5" w14:paraId="1184A8CA" w14:textId="77777777" w:rsidTr="009A051E">
        <w:tc>
          <w:tcPr>
            <w:tcW w:w="738" w:type="dxa"/>
          </w:tcPr>
          <w:p w14:paraId="677BE9FC" w14:textId="0DAA892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CC5366" w14:textId="3DA78F35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Viršuliškių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2448" w14:textId="46B7D5DA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18 000,00 </w:t>
            </w:r>
          </w:p>
        </w:tc>
      </w:tr>
      <w:tr w:rsidR="00AF2BBA" w:rsidRPr="002808A5" w14:paraId="0FAFB6E2" w14:textId="77777777" w:rsidTr="009A051E">
        <w:tc>
          <w:tcPr>
            <w:tcW w:w="738" w:type="dxa"/>
          </w:tcPr>
          <w:p w14:paraId="798B56F9" w14:textId="12D23C6F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948212" w14:textId="57AB7BD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Verkių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D0DE" w14:textId="1593F16D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36 400,00 </w:t>
            </w:r>
          </w:p>
        </w:tc>
      </w:tr>
      <w:tr w:rsidR="00AF2BBA" w:rsidRPr="002808A5" w14:paraId="4A744713" w14:textId="77777777" w:rsidTr="009A051E">
        <w:tc>
          <w:tcPr>
            <w:tcW w:w="738" w:type="dxa"/>
          </w:tcPr>
          <w:p w14:paraId="6307B498" w14:textId="7FAFB7FB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829C6" w14:textId="4DC2824F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Fabijoniškių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2C1" w14:textId="67A1A548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21 350,00 </w:t>
            </w:r>
          </w:p>
        </w:tc>
      </w:tr>
      <w:tr w:rsidR="00AF2BBA" w:rsidRPr="002808A5" w14:paraId="7BDA8264" w14:textId="77777777" w:rsidTr="009A051E">
        <w:tc>
          <w:tcPr>
            <w:tcW w:w="738" w:type="dxa"/>
          </w:tcPr>
          <w:p w14:paraId="69D7903F" w14:textId="74FC9D15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C5B3C1" w14:textId="43221F59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Grigiškių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B80B" w14:textId="3F4EAE52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20 850,00 </w:t>
            </w:r>
          </w:p>
        </w:tc>
      </w:tr>
      <w:tr w:rsidR="00AF2BBA" w:rsidRPr="002808A5" w14:paraId="331DB218" w14:textId="77777777" w:rsidTr="009A051E">
        <w:tc>
          <w:tcPr>
            <w:tcW w:w="738" w:type="dxa"/>
          </w:tcPr>
          <w:p w14:paraId="08C93509" w14:textId="6AE970A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0453BE" w14:textId="5E169426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Naujininkų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5FB7" w14:textId="48826099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38 950,00 </w:t>
            </w:r>
          </w:p>
        </w:tc>
      </w:tr>
      <w:tr w:rsidR="00AF2BBA" w:rsidRPr="002808A5" w14:paraId="7528D53F" w14:textId="77777777" w:rsidTr="009A051E">
        <w:tc>
          <w:tcPr>
            <w:tcW w:w="738" w:type="dxa"/>
          </w:tcPr>
          <w:p w14:paraId="1291D8B1" w14:textId="3DE79C02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32B72D" w14:textId="27DE65FD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Naujosios Vilnios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E7A8" w14:textId="4CC09B22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41 760,00 </w:t>
            </w:r>
          </w:p>
        </w:tc>
      </w:tr>
      <w:tr w:rsidR="00AF2BBA" w:rsidRPr="002808A5" w14:paraId="68AD46BB" w14:textId="77777777" w:rsidTr="009A051E">
        <w:tc>
          <w:tcPr>
            <w:tcW w:w="738" w:type="dxa"/>
          </w:tcPr>
          <w:p w14:paraId="3A89C979" w14:textId="777884F2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02FCE6" w14:textId="599ED64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Panerių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EA82" w14:textId="140C411E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20 868,00 </w:t>
            </w:r>
          </w:p>
        </w:tc>
      </w:tr>
      <w:tr w:rsidR="00AF2BBA" w:rsidRPr="002808A5" w14:paraId="3188D423" w14:textId="77777777" w:rsidTr="009A051E">
        <w:tc>
          <w:tcPr>
            <w:tcW w:w="738" w:type="dxa"/>
          </w:tcPr>
          <w:p w14:paraId="5A7F550A" w14:textId="1AB2C936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EE4A0E" w14:textId="28E9F71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Rasų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EABC" w14:textId="352AE69A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18 930,00 </w:t>
            </w:r>
          </w:p>
        </w:tc>
      </w:tr>
      <w:tr w:rsidR="00AF2BBA" w:rsidRPr="002808A5" w14:paraId="19522E31" w14:textId="77777777" w:rsidTr="009A051E">
        <w:tc>
          <w:tcPr>
            <w:tcW w:w="738" w:type="dxa"/>
          </w:tcPr>
          <w:p w14:paraId="693F1223" w14:textId="162EC5F2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A7B73C" w14:textId="01A3205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Žirmūnų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4F90" w14:textId="49DD7F75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36 050,00 </w:t>
            </w:r>
          </w:p>
        </w:tc>
      </w:tr>
      <w:tr w:rsidR="00AF2BBA" w:rsidRPr="002808A5" w14:paraId="396A7E35" w14:textId="77777777" w:rsidTr="009A051E">
        <w:tc>
          <w:tcPr>
            <w:tcW w:w="738" w:type="dxa"/>
          </w:tcPr>
          <w:p w14:paraId="00C2D057" w14:textId="3372935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BF5878" w14:textId="4BBBA925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Lazdynų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DCA4" w14:textId="516F795B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20 880,00 </w:t>
            </w:r>
          </w:p>
        </w:tc>
      </w:tr>
      <w:tr w:rsidR="00AF2BBA" w:rsidRPr="002808A5" w14:paraId="6B7E6E3A" w14:textId="77777777" w:rsidTr="009A051E">
        <w:tc>
          <w:tcPr>
            <w:tcW w:w="738" w:type="dxa"/>
          </w:tcPr>
          <w:p w14:paraId="4578900B" w14:textId="5E9640F3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AD934" w14:textId="4587B65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Naujamiesčio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6640" w14:textId="3C8F6755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4 818,00 </w:t>
            </w:r>
          </w:p>
        </w:tc>
      </w:tr>
      <w:tr w:rsidR="00AF2BBA" w:rsidRPr="002808A5" w14:paraId="79085149" w14:textId="77777777" w:rsidTr="00301DAD">
        <w:tc>
          <w:tcPr>
            <w:tcW w:w="738" w:type="dxa"/>
          </w:tcPr>
          <w:p w14:paraId="6C57A420" w14:textId="5A149A9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403F9B" w14:textId="4B7F9AC4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Senamiesčio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1160" w14:textId="647C0876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 xml:space="preserve">5 220,00 </w:t>
            </w:r>
          </w:p>
        </w:tc>
      </w:tr>
      <w:tr w:rsidR="00AF2BBA" w:rsidRPr="002808A5" w14:paraId="1C48FBCF" w14:textId="77777777" w:rsidTr="00301DAD">
        <w:tc>
          <w:tcPr>
            <w:tcW w:w="738" w:type="dxa"/>
          </w:tcPr>
          <w:p w14:paraId="4F234D50" w14:textId="5A234662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59D034" w14:textId="2183593D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Karoliniškių seniūnija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2213" w14:textId="055D75E1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25 650,00 </w:t>
            </w:r>
          </w:p>
        </w:tc>
      </w:tr>
      <w:tr w:rsidR="00AF2BBA" w:rsidRPr="002808A5" w14:paraId="08DA066D" w14:textId="77777777" w:rsidTr="009A051E">
        <w:tc>
          <w:tcPr>
            <w:tcW w:w="738" w:type="dxa"/>
          </w:tcPr>
          <w:p w14:paraId="36F103EC" w14:textId="4E66DB3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058C3" w14:textId="64520728" w:rsidR="00AF2BBA" w:rsidRPr="00AF2BBA" w:rsidRDefault="00AF2BBA" w:rsidP="00AF2BBA">
            <w:pPr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>Antakalnio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1D7C" w14:textId="6D7FF880" w:rsidR="00AF2BBA" w:rsidRPr="00AF2BBA" w:rsidRDefault="00AF2BBA" w:rsidP="00AF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B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30 100,00 </w:t>
            </w:r>
          </w:p>
        </w:tc>
      </w:tr>
      <w:tr w:rsidR="00AF2BBA" w:rsidRPr="00FC2103" w14:paraId="2F1D451C" w14:textId="77777777" w:rsidTr="002808A5">
        <w:tc>
          <w:tcPr>
            <w:tcW w:w="7684" w:type="dxa"/>
            <w:gridSpan w:val="2"/>
          </w:tcPr>
          <w:p w14:paraId="2F1D4519" w14:textId="77777777" w:rsidR="00AF2BBA" w:rsidRPr="00AF2BBA" w:rsidRDefault="00AF2BBA" w:rsidP="00AF2BB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F2BBA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2381" w:type="dxa"/>
            <w:shd w:val="clear" w:color="auto" w:fill="FFFFFF" w:themeFill="background1"/>
          </w:tcPr>
          <w:p w14:paraId="2F1D451A" w14:textId="20521CF4" w:rsidR="00AF2BBA" w:rsidRPr="00AF2BBA" w:rsidRDefault="00AF2BBA" w:rsidP="00AF2BB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F2B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477 856,00</w:t>
            </w:r>
          </w:p>
        </w:tc>
      </w:tr>
    </w:tbl>
    <w:p w14:paraId="2F1D451F" w14:textId="20BA956C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_________________________</w:t>
      </w:r>
    </w:p>
    <w:sectPr w:rsidR="00AB05DC" w:rsidRPr="007C23D5" w:rsidSect="004E0E8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176D1A"/>
    <w:rsid w:val="00184136"/>
    <w:rsid w:val="002340FD"/>
    <w:rsid w:val="002808A5"/>
    <w:rsid w:val="002D50E6"/>
    <w:rsid w:val="00301DAD"/>
    <w:rsid w:val="00332657"/>
    <w:rsid w:val="003B20C7"/>
    <w:rsid w:val="00425E57"/>
    <w:rsid w:val="00464122"/>
    <w:rsid w:val="0046728E"/>
    <w:rsid w:val="004E0E89"/>
    <w:rsid w:val="0051760B"/>
    <w:rsid w:val="00525618"/>
    <w:rsid w:val="00587ADC"/>
    <w:rsid w:val="005A3447"/>
    <w:rsid w:val="005E59B4"/>
    <w:rsid w:val="00716183"/>
    <w:rsid w:val="007563C4"/>
    <w:rsid w:val="007C23D5"/>
    <w:rsid w:val="008148D6"/>
    <w:rsid w:val="00864F5E"/>
    <w:rsid w:val="00893F6A"/>
    <w:rsid w:val="009A5CD4"/>
    <w:rsid w:val="00A33827"/>
    <w:rsid w:val="00A36EE4"/>
    <w:rsid w:val="00A701C1"/>
    <w:rsid w:val="00A942F0"/>
    <w:rsid w:val="00AB05DC"/>
    <w:rsid w:val="00AE538C"/>
    <w:rsid w:val="00AF2BBA"/>
    <w:rsid w:val="00B17AE1"/>
    <w:rsid w:val="00B23D99"/>
    <w:rsid w:val="00B5782D"/>
    <w:rsid w:val="00B86AD3"/>
    <w:rsid w:val="00BD62B7"/>
    <w:rsid w:val="00BF4243"/>
    <w:rsid w:val="00BF5E34"/>
    <w:rsid w:val="00C1522F"/>
    <w:rsid w:val="00C169DD"/>
    <w:rsid w:val="00C3786E"/>
    <w:rsid w:val="00CD2996"/>
    <w:rsid w:val="00D73C70"/>
    <w:rsid w:val="00D77B56"/>
    <w:rsid w:val="00E33FB8"/>
    <w:rsid w:val="00E86C98"/>
    <w:rsid w:val="00FA12FC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Šupšinskė</dc:creator>
  <cp:lastModifiedBy>Loreta Šupšinskė</cp:lastModifiedBy>
  <cp:revision>3</cp:revision>
  <cp:lastPrinted>2018-06-12T10:59:00Z</cp:lastPrinted>
  <dcterms:created xsi:type="dcterms:W3CDTF">2022-05-09T06:46:00Z</dcterms:created>
  <dcterms:modified xsi:type="dcterms:W3CDTF">2022-05-09T06:48:00Z</dcterms:modified>
</cp:coreProperties>
</file>